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5" w:rsidRPr="009460ED" w:rsidRDefault="00CD4E75" w:rsidP="00CD4E75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Plan of Study – Year 8</w:t>
      </w:r>
      <w:r w:rsidR="00863C53">
        <w:rPr>
          <w:rFonts w:cs="Times New Roman"/>
          <w:lang w:eastAsia="en-US"/>
        </w:rPr>
        <w:t>AD</w:t>
      </w:r>
    </w:p>
    <w:p w:rsidR="00CD4E75" w:rsidRDefault="00CD4E75"/>
    <w:p w:rsidR="00CD4E75" w:rsidRDefault="00CD4E75" w:rsidP="00CD4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529"/>
        <w:gridCol w:w="1535"/>
        <w:gridCol w:w="1529"/>
        <w:gridCol w:w="1529"/>
        <w:gridCol w:w="1559"/>
        <w:gridCol w:w="1559"/>
        <w:gridCol w:w="1530"/>
        <w:gridCol w:w="1530"/>
      </w:tblGrid>
      <w:tr w:rsidR="00F46E70" w:rsidRPr="00D73E97" w:rsidTr="00863C53">
        <w:trPr>
          <w:trHeight w:val="566"/>
        </w:trPr>
        <w:tc>
          <w:tcPr>
            <w:tcW w:w="1649" w:type="dxa"/>
            <w:shd w:val="clear" w:color="auto" w:fill="1F3864"/>
          </w:tcPr>
          <w:p w:rsidR="00CD4E75" w:rsidRDefault="00CD4E75" w:rsidP="00863C53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529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kern w:val="2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35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29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29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59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59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530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530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</w:tr>
      <w:tr w:rsidR="00F46E70" w:rsidRPr="00D73E97" w:rsidTr="00863C53">
        <w:trPr>
          <w:trHeight w:val="857"/>
        </w:trPr>
        <w:tc>
          <w:tcPr>
            <w:tcW w:w="1649" w:type="dxa"/>
            <w:shd w:val="clear" w:color="auto" w:fill="1F3864"/>
          </w:tcPr>
          <w:p w:rsidR="00CD4E75" w:rsidRPr="00D73E97" w:rsidRDefault="00CD4E75" w:rsidP="00863C53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529" w:type="dxa"/>
            <w:shd w:val="clear" w:color="auto" w:fill="1F3864"/>
          </w:tcPr>
          <w:p w:rsidR="00CD4E75" w:rsidRDefault="00CD4E75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6/9, 13/9</w:t>
            </w:r>
            <w:r w:rsidR="00FB665C">
              <w:rPr>
                <w:rFonts w:cs="Times New Roman"/>
                <w:color w:val="FFCC00"/>
                <w:lang w:eastAsia="en-US"/>
              </w:rPr>
              <w:t>, 20/9</w:t>
            </w:r>
          </w:p>
        </w:tc>
        <w:tc>
          <w:tcPr>
            <w:tcW w:w="1535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</w:t>
            </w:r>
            <w:r w:rsidR="00CD4E75">
              <w:rPr>
                <w:rFonts w:cs="Times New Roman"/>
                <w:color w:val="FFCC00"/>
                <w:lang w:eastAsia="en-US"/>
              </w:rPr>
              <w:t>7/9, 4/10, 11/10</w:t>
            </w:r>
            <w:r>
              <w:rPr>
                <w:rFonts w:cs="Times New Roman"/>
                <w:color w:val="FFCC00"/>
                <w:lang w:eastAsia="en-US"/>
              </w:rPr>
              <w:t>, 18/10</w:t>
            </w:r>
          </w:p>
        </w:tc>
        <w:tc>
          <w:tcPr>
            <w:tcW w:w="1529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1/11, 8/11, 15/11</w:t>
            </w:r>
          </w:p>
        </w:tc>
        <w:tc>
          <w:tcPr>
            <w:tcW w:w="1529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22/11, 29/11, 6/12</w:t>
            </w:r>
          </w:p>
        </w:tc>
        <w:tc>
          <w:tcPr>
            <w:tcW w:w="1559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13/12</w:t>
            </w:r>
          </w:p>
        </w:tc>
        <w:tc>
          <w:tcPr>
            <w:tcW w:w="1559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3/1, 10/1, 17/1</w:t>
            </w:r>
          </w:p>
        </w:tc>
        <w:tc>
          <w:tcPr>
            <w:tcW w:w="1530" w:type="dxa"/>
            <w:shd w:val="clear" w:color="auto" w:fill="1F3864"/>
          </w:tcPr>
          <w:p w:rsidR="00CD4E75" w:rsidRDefault="00FB665C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24/1, 31/1, 7/2</w:t>
            </w:r>
          </w:p>
        </w:tc>
        <w:tc>
          <w:tcPr>
            <w:tcW w:w="1530" w:type="dxa"/>
            <w:shd w:val="clear" w:color="auto" w:fill="1F3864"/>
          </w:tcPr>
          <w:p w:rsidR="00CD4E75" w:rsidRDefault="00B86769" w:rsidP="00863C53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21/2, 28/2, 7/3</w:t>
            </w:r>
          </w:p>
        </w:tc>
      </w:tr>
      <w:tr w:rsidR="00F46E70" w:rsidRPr="00D73E97" w:rsidTr="00863C53">
        <w:trPr>
          <w:trHeight w:val="684"/>
        </w:trPr>
        <w:tc>
          <w:tcPr>
            <w:tcW w:w="1649" w:type="dxa"/>
            <w:shd w:val="clear" w:color="auto" w:fill="1F3864"/>
          </w:tcPr>
          <w:p w:rsidR="00CD4E75" w:rsidRDefault="00CD4E75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8AD Boys</w:t>
            </w:r>
          </w:p>
          <w:p w:rsidR="00CD4E75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Mon 5</w:t>
            </w:r>
            <w:r w:rsidR="00CD4E75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9239F7" w:rsidP="00863C53">
            <w:pPr>
              <w:spacing w:line="256" w:lineRule="auto"/>
              <w:rPr>
                <w:rFonts w:cs="Times New Roman"/>
                <w:color w:val="FFC000" w:themeColor="accent4"/>
                <w:kern w:val="2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Football (Fields</w:t>
            </w:r>
            <w:r w:rsidR="00CD4E75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CD4E75" w:rsidRPr="00230ED0" w:rsidRDefault="009239F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Dodgeball</w:t>
            </w:r>
            <w:r w:rsidR="00CD4E75" w:rsidRPr="00230ED0">
              <w:rPr>
                <w:rFonts w:cs="Times New Roman"/>
                <w:color w:val="FFC000" w:themeColor="accent4"/>
                <w:lang w:eastAsia="en-US"/>
              </w:rPr>
              <w:t xml:space="preserve"> </w:t>
            </w:r>
            <w:r w:rsidR="009239F7" w:rsidRPr="00230ED0">
              <w:rPr>
                <w:rFonts w:cs="Times New Roman"/>
                <w:color w:val="FFC000" w:themeColor="accent4"/>
                <w:lang w:eastAsia="en-US"/>
              </w:rPr>
              <w:t>(</w:t>
            </w:r>
            <w:r w:rsidRPr="00230ED0">
              <w:rPr>
                <w:rFonts w:cs="Times New Roman"/>
                <w:color w:val="FFC000" w:themeColor="accent4"/>
                <w:lang w:eastAsia="en-US"/>
              </w:rPr>
              <w:t>Pav.MUGA</w:t>
            </w:r>
            <w:r w:rsidR="00CD4E75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Dodgeball (Pav.MUGA)</w:t>
            </w:r>
          </w:p>
        </w:tc>
        <w:tc>
          <w:tcPr>
            <w:tcW w:w="1559" w:type="dxa"/>
            <w:shd w:val="clear" w:color="auto" w:fill="auto"/>
          </w:tcPr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CD4E75" w:rsidRPr="008F1BEF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Handball (MUGA</w:t>
            </w:r>
            <w:r w:rsidR="00CD4E75"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CD4E75" w:rsidRPr="008F1BEF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Handball (MUGA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</w:tcPr>
          <w:p w:rsidR="00CD4E75" w:rsidRPr="008F1BEF" w:rsidRDefault="00C023B7" w:rsidP="00863C53">
            <w:pPr>
              <w:rPr>
                <w:rFonts w:cs="Times New Roman"/>
                <w:color w:val="1F386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Gaelic Football (Fields)</w:t>
            </w:r>
          </w:p>
        </w:tc>
      </w:tr>
      <w:tr w:rsidR="00F46E70" w:rsidRPr="00D73E97" w:rsidTr="00863C53">
        <w:trPr>
          <w:trHeight w:val="420"/>
        </w:trPr>
        <w:tc>
          <w:tcPr>
            <w:tcW w:w="1649" w:type="dxa"/>
            <w:shd w:val="clear" w:color="auto" w:fill="1F3864"/>
          </w:tcPr>
          <w:p w:rsidR="00CD4E75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2 AMO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CD4E75" w:rsidP="00863C53">
            <w:pPr>
              <w:spacing w:line="256" w:lineRule="auto"/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Leadership (Various)</w:t>
            </w:r>
          </w:p>
        </w:tc>
        <w:tc>
          <w:tcPr>
            <w:tcW w:w="1535" w:type="dxa"/>
            <w:shd w:val="clear" w:color="auto" w:fill="auto"/>
          </w:tcPr>
          <w:p w:rsidR="00CD4E75" w:rsidRPr="00230ED0" w:rsidRDefault="009239F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Leadership (Various)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9239F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Rugby (Fields)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Rugby (Fields)</w:t>
            </w:r>
          </w:p>
        </w:tc>
        <w:tc>
          <w:tcPr>
            <w:tcW w:w="1559" w:type="dxa"/>
            <w:shd w:val="clear" w:color="auto" w:fill="auto"/>
          </w:tcPr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CD4E75" w:rsidRPr="008F1BEF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Volleyball (Sports Hall</w:t>
            </w:r>
            <w:r w:rsidR="00CD4E75"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CD4E75" w:rsidRPr="00E5621D" w:rsidRDefault="00F46E70" w:rsidP="00863C53">
            <w:pPr>
              <w:rPr>
                <w:rFonts w:cs="Times New Roman"/>
                <w:color w:val="1F3864"/>
                <w:highlight w:val="yellow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Volleyball (Sports Hall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</w:tcPr>
          <w:p w:rsidR="00CD4E75" w:rsidRPr="00DE4C82" w:rsidRDefault="00DE4C82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F46E70">
              <w:rPr>
                <w:rFonts w:cs="Times New Roman"/>
                <w:color w:val="1F3864"/>
                <w:lang w:eastAsia="en-US"/>
              </w:rPr>
              <w:t>)</w:t>
            </w:r>
          </w:p>
        </w:tc>
      </w:tr>
      <w:tr w:rsidR="00F46E70" w:rsidRPr="00D73E97" w:rsidTr="00863C53">
        <w:trPr>
          <w:trHeight w:val="726"/>
        </w:trPr>
        <w:tc>
          <w:tcPr>
            <w:tcW w:w="1649" w:type="dxa"/>
            <w:shd w:val="clear" w:color="auto" w:fill="1F3864"/>
          </w:tcPr>
          <w:p w:rsidR="00863C53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3 LFO</w:t>
            </w:r>
          </w:p>
        </w:tc>
        <w:tc>
          <w:tcPr>
            <w:tcW w:w="1529" w:type="dxa"/>
            <w:shd w:val="clear" w:color="auto" w:fill="auto"/>
          </w:tcPr>
          <w:p w:rsidR="00863C53" w:rsidRPr="00F46E70" w:rsidRDefault="009239F7" w:rsidP="00863C53">
            <w:pPr>
              <w:spacing w:line="256" w:lineRule="auto"/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35" w:type="dxa"/>
            <w:shd w:val="clear" w:color="auto" w:fill="auto"/>
          </w:tcPr>
          <w:p w:rsidR="00863C53" w:rsidRPr="00F46E70" w:rsidRDefault="009239F7" w:rsidP="00863C53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29" w:type="dxa"/>
            <w:shd w:val="clear" w:color="auto" w:fill="auto"/>
          </w:tcPr>
          <w:p w:rsidR="00863C53" w:rsidRPr="00F46E70" w:rsidRDefault="009239F7" w:rsidP="00863C53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29" w:type="dxa"/>
            <w:shd w:val="clear" w:color="auto" w:fill="auto"/>
          </w:tcPr>
          <w:p w:rsidR="00863C53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59" w:type="dxa"/>
            <w:shd w:val="clear" w:color="auto" w:fill="auto"/>
          </w:tcPr>
          <w:p w:rsidR="00F46E70" w:rsidRPr="008F1BEF" w:rsidRDefault="00F46E70" w:rsidP="00F46E70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863C53" w:rsidRPr="008F1BEF" w:rsidRDefault="00F46E70" w:rsidP="00F46E70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863C53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HRE (Various)</w:t>
            </w:r>
          </w:p>
        </w:tc>
        <w:tc>
          <w:tcPr>
            <w:tcW w:w="1530" w:type="dxa"/>
            <w:shd w:val="clear" w:color="auto" w:fill="auto"/>
          </w:tcPr>
          <w:p w:rsidR="00863C53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HRE (Various)</w:t>
            </w:r>
          </w:p>
        </w:tc>
        <w:tc>
          <w:tcPr>
            <w:tcW w:w="1530" w:type="dxa"/>
          </w:tcPr>
          <w:p w:rsidR="00863C53" w:rsidRPr="00E5621D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</w:tr>
      <w:tr w:rsidR="00F46E70" w:rsidRPr="00D73E97" w:rsidTr="00863C53">
        <w:trPr>
          <w:trHeight w:val="863"/>
        </w:trPr>
        <w:tc>
          <w:tcPr>
            <w:tcW w:w="1649" w:type="dxa"/>
            <w:shd w:val="clear" w:color="auto" w:fill="1F3864"/>
          </w:tcPr>
          <w:p w:rsidR="00CD4E75" w:rsidRDefault="00CD4E75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8AD Girls</w:t>
            </w:r>
          </w:p>
          <w:p w:rsidR="00CD4E75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Mon 5</w:t>
            </w:r>
            <w:r w:rsidR="00CD4E75">
              <w:rPr>
                <w:rFonts w:cs="Times New Roman"/>
                <w:color w:val="FFCC00"/>
                <w:lang w:eastAsia="en-US"/>
              </w:rPr>
              <w:t xml:space="preserve"> </w:t>
            </w:r>
            <w:r>
              <w:rPr>
                <w:rFonts w:cs="Times New Roman"/>
                <w:color w:val="FFCC00"/>
                <w:lang w:eastAsia="en-US"/>
              </w:rPr>
              <w:t>HGI</w:t>
            </w:r>
          </w:p>
        </w:tc>
        <w:tc>
          <w:tcPr>
            <w:tcW w:w="1529" w:type="dxa"/>
            <w:shd w:val="clear" w:color="auto" w:fill="auto"/>
          </w:tcPr>
          <w:p w:rsidR="00CD4E75" w:rsidRPr="00230ED0" w:rsidRDefault="00CD4E75" w:rsidP="00863C53">
            <w:pPr>
              <w:spacing w:line="256" w:lineRule="auto"/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Leadership (Various)</w:t>
            </w:r>
          </w:p>
        </w:tc>
        <w:tc>
          <w:tcPr>
            <w:tcW w:w="1535" w:type="dxa"/>
            <w:shd w:val="clear" w:color="auto" w:fill="auto"/>
          </w:tcPr>
          <w:p w:rsidR="00CD4E75" w:rsidRPr="00230ED0" w:rsidRDefault="009239F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Leadership (Various)</w:t>
            </w:r>
          </w:p>
        </w:tc>
        <w:tc>
          <w:tcPr>
            <w:tcW w:w="1529" w:type="dxa"/>
            <w:shd w:val="clear" w:color="auto" w:fill="auto"/>
          </w:tcPr>
          <w:p w:rsidR="00CD4E75" w:rsidRPr="00F46E70" w:rsidRDefault="009239F7" w:rsidP="00863C53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Netball</w:t>
            </w:r>
            <w:r w:rsidR="00F46E70">
              <w:rPr>
                <w:rFonts w:cs="Times New Roman"/>
                <w:color w:val="002060"/>
                <w:lang w:eastAsia="en-US"/>
              </w:rPr>
              <w:t xml:space="preserve"> (MUGA</w:t>
            </w:r>
            <w:r w:rsidR="00CD4E75" w:rsidRPr="00F46E70">
              <w:rPr>
                <w:rFonts w:cs="Times New Roman"/>
                <w:color w:val="002060"/>
                <w:lang w:eastAsia="en-US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CD4E75" w:rsidRPr="008F1BEF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Netball</w:t>
            </w:r>
            <w:r>
              <w:rPr>
                <w:rFonts w:cs="Times New Roman"/>
                <w:color w:val="002060"/>
                <w:lang w:eastAsia="en-US"/>
              </w:rPr>
              <w:t xml:space="preserve"> (MUGA</w:t>
            </w:r>
            <w:r w:rsidRPr="00F46E70">
              <w:rPr>
                <w:rFonts w:cs="Times New Roman"/>
                <w:color w:val="00206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CD4E75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HRE (Various</w:t>
            </w:r>
            <w:r w:rsidR="00CD4E75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CD4E75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HRE (Various)</w:t>
            </w:r>
          </w:p>
        </w:tc>
        <w:tc>
          <w:tcPr>
            <w:tcW w:w="1530" w:type="dxa"/>
          </w:tcPr>
          <w:p w:rsidR="00C023B7" w:rsidRDefault="00C023B7" w:rsidP="00C023B7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Table Tennis (Dance Studio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  <w:p w:rsidR="00CD4E75" w:rsidRPr="008F1BEF" w:rsidRDefault="00CD4E75" w:rsidP="00863C53">
            <w:pPr>
              <w:rPr>
                <w:rFonts w:cs="Times New Roman"/>
                <w:color w:val="FFC000"/>
                <w:lang w:eastAsia="en-US"/>
              </w:rPr>
            </w:pPr>
          </w:p>
        </w:tc>
      </w:tr>
      <w:tr w:rsidR="00F46E70" w:rsidRPr="00D73E97" w:rsidTr="00863C53">
        <w:trPr>
          <w:trHeight w:val="420"/>
        </w:trPr>
        <w:tc>
          <w:tcPr>
            <w:tcW w:w="1649" w:type="dxa"/>
            <w:shd w:val="clear" w:color="auto" w:fill="1F3864"/>
          </w:tcPr>
          <w:p w:rsidR="00CD4E75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2 MJO</w:t>
            </w:r>
          </w:p>
          <w:p w:rsidR="00863C53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</w:p>
          <w:p w:rsidR="00863C53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CD4E75" w:rsidRPr="00F46E70" w:rsidRDefault="009239F7" w:rsidP="00863C53">
            <w:pPr>
              <w:spacing w:line="256" w:lineRule="auto"/>
              <w:rPr>
                <w:rFonts w:cs="Times New Roman"/>
                <w:color w:val="002060"/>
                <w:highlight w:val="yellow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</w:t>
            </w:r>
            <w:r w:rsidR="00CD4E75" w:rsidRPr="00F46E70">
              <w:rPr>
                <w:rFonts w:cs="Times New Roman"/>
                <w:color w:val="002060"/>
                <w:lang w:eastAsia="en-US"/>
              </w:rPr>
              <w:t xml:space="preserve"> </w:t>
            </w:r>
            <w:r w:rsidRPr="00F46E70">
              <w:rPr>
                <w:rFonts w:cs="Times New Roman"/>
                <w:color w:val="002060"/>
                <w:lang w:eastAsia="en-US"/>
              </w:rPr>
              <w:t>(Sports Hall</w:t>
            </w:r>
            <w:r w:rsidR="00CD4E75" w:rsidRPr="00F46E70">
              <w:rPr>
                <w:rFonts w:cs="Times New Roman"/>
                <w:color w:val="002060"/>
                <w:lang w:eastAsia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CD4E75" w:rsidRPr="00F46E70" w:rsidRDefault="009239F7" w:rsidP="00863C53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29" w:type="dxa"/>
            <w:shd w:val="clear" w:color="auto" w:fill="auto"/>
          </w:tcPr>
          <w:p w:rsidR="00CD4E75" w:rsidRPr="00F46E70" w:rsidRDefault="00F46E70" w:rsidP="00863C53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</w:t>
            </w:r>
            <w:r w:rsidR="00CD4E75" w:rsidRPr="00F46E70">
              <w:rPr>
                <w:rFonts w:cs="Times New Roman"/>
                <w:color w:val="002060"/>
                <w:lang w:eastAsia="en-US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CD4E75" w:rsidRPr="008F1BEF" w:rsidRDefault="00F46E70" w:rsidP="00863C53">
            <w:pPr>
              <w:rPr>
                <w:rFonts w:cs="Times New Roman"/>
                <w:color w:val="FFC00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59" w:type="dxa"/>
            <w:shd w:val="clear" w:color="auto" w:fill="auto"/>
          </w:tcPr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CD4E75" w:rsidRPr="0014418B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14418B">
              <w:rPr>
                <w:rFonts w:cs="Times New Roman"/>
                <w:color w:val="FFC000" w:themeColor="accent4"/>
                <w:lang w:eastAsia="en-US"/>
              </w:rPr>
              <w:t>Handball (MUGA)</w:t>
            </w:r>
          </w:p>
        </w:tc>
        <w:tc>
          <w:tcPr>
            <w:tcW w:w="1530" w:type="dxa"/>
            <w:shd w:val="clear" w:color="auto" w:fill="auto"/>
          </w:tcPr>
          <w:p w:rsidR="00CD4E75" w:rsidRPr="0014418B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14418B">
              <w:rPr>
                <w:rFonts w:cs="Times New Roman"/>
                <w:color w:val="FFC000" w:themeColor="accent4"/>
                <w:lang w:eastAsia="en-US"/>
              </w:rPr>
              <w:t>Handball (MUGA)</w:t>
            </w:r>
          </w:p>
        </w:tc>
        <w:tc>
          <w:tcPr>
            <w:tcW w:w="1530" w:type="dxa"/>
          </w:tcPr>
          <w:p w:rsidR="00CD4E75" w:rsidRPr="008F1BEF" w:rsidRDefault="00CD4E75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</w:tr>
      <w:tr w:rsidR="00F46E70" w:rsidRPr="00D73E97" w:rsidTr="00863C53">
        <w:trPr>
          <w:trHeight w:val="420"/>
        </w:trPr>
        <w:tc>
          <w:tcPr>
            <w:tcW w:w="1649" w:type="dxa"/>
            <w:shd w:val="clear" w:color="auto" w:fill="1F3864"/>
          </w:tcPr>
          <w:p w:rsidR="00863C53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3 MJO</w:t>
            </w:r>
          </w:p>
          <w:p w:rsidR="00863C53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</w:p>
          <w:p w:rsidR="00863C53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863C53" w:rsidRPr="00230ED0" w:rsidRDefault="009239F7" w:rsidP="00863C53">
            <w:pPr>
              <w:spacing w:line="256" w:lineRule="auto"/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35" w:type="dxa"/>
            <w:shd w:val="clear" w:color="auto" w:fill="auto"/>
          </w:tcPr>
          <w:p w:rsidR="00863C53" w:rsidRPr="00230ED0" w:rsidRDefault="009239F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29" w:type="dxa"/>
            <w:shd w:val="clear" w:color="auto" w:fill="auto"/>
          </w:tcPr>
          <w:p w:rsidR="00863C53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Rugby</w:t>
            </w:r>
          </w:p>
          <w:p w:rsidR="00F46E70" w:rsidRPr="00230ED0" w:rsidRDefault="00F46E70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(Fields)</w:t>
            </w:r>
          </w:p>
        </w:tc>
        <w:tc>
          <w:tcPr>
            <w:tcW w:w="1529" w:type="dxa"/>
            <w:shd w:val="clear" w:color="auto" w:fill="auto"/>
          </w:tcPr>
          <w:p w:rsidR="00F46E70" w:rsidRPr="00230ED0" w:rsidRDefault="00F46E70" w:rsidP="00F46E70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Rugby</w:t>
            </w:r>
          </w:p>
          <w:p w:rsidR="00863C53" w:rsidRPr="00230ED0" w:rsidRDefault="00F46E70" w:rsidP="00F46E70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(Fields)</w:t>
            </w:r>
          </w:p>
        </w:tc>
        <w:tc>
          <w:tcPr>
            <w:tcW w:w="1559" w:type="dxa"/>
            <w:shd w:val="clear" w:color="auto" w:fill="auto"/>
          </w:tcPr>
          <w:p w:rsidR="00F46E70" w:rsidRPr="008F1BEF" w:rsidRDefault="00F46E70" w:rsidP="00F46E70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863C53" w:rsidRPr="008F1BEF" w:rsidRDefault="00F46E70" w:rsidP="00F46E70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863C53" w:rsidRPr="008F1BEF" w:rsidRDefault="00F46E70" w:rsidP="00863C53">
            <w:pPr>
              <w:rPr>
                <w:rFonts w:cs="Times New Roman"/>
                <w:color w:val="FFC000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Volleyball (Sports Hall)</w:t>
            </w:r>
          </w:p>
        </w:tc>
        <w:tc>
          <w:tcPr>
            <w:tcW w:w="1530" w:type="dxa"/>
            <w:shd w:val="clear" w:color="auto" w:fill="auto"/>
          </w:tcPr>
          <w:p w:rsidR="00863C53" w:rsidRPr="008F1BEF" w:rsidRDefault="00F46E70" w:rsidP="00863C53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Volleyball (Sports Hall)</w:t>
            </w:r>
          </w:p>
        </w:tc>
        <w:tc>
          <w:tcPr>
            <w:tcW w:w="1530" w:type="dxa"/>
          </w:tcPr>
          <w:p w:rsidR="00863C53" w:rsidRPr="008F1BEF" w:rsidRDefault="00DE4C82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C023B7">
              <w:rPr>
                <w:rFonts w:cs="Times New Roman"/>
                <w:color w:val="1F3864"/>
                <w:lang w:eastAsia="en-US"/>
              </w:rPr>
              <w:t>)</w:t>
            </w:r>
          </w:p>
        </w:tc>
      </w:tr>
    </w:tbl>
    <w:p w:rsidR="00FB665C" w:rsidRDefault="00FB665C" w:rsidP="00CD4E75"/>
    <w:p w:rsidR="00FB665C" w:rsidRDefault="00FB665C" w:rsidP="00FB665C"/>
    <w:p w:rsidR="00FB665C" w:rsidRDefault="00FB665C" w:rsidP="00FB665C"/>
    <w:p w:rsidR="00FB665C" w:rsidRDefault="00FB665C" w:rsidP="00FB665C"/>
    <w:p w:rsidR="00FB665C" w:rsidRDefault="00FB665C" w:rsidP="00FB665C"/>
    <w:p w:rsidR="00FB665C" w:rsidRDefault="00FB665C" w:rsidP="00FB665C"/>
    <w:p w:rsidR="00FB665C" w:rsidRPr="009460ED" w:rsidRDefault="006F5864" w:rsidP="00FB665C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t>Plan of Study – Year 8AD</w:t>
      </w:r>
      <w:r w:rsidR="00FB665C">
        <w:rPr>
          <w:rFonts w:cs="Times New Roman"/>
          <w:lang w:eastAsia="en-US"/>
        </w:rPr>
        <w:t xml:space="preserve"> (continued)</w:t>
      </w:r>
    </w:p>
    <w:p w:rsidR="00FB665C" w:rsidRDefault="00FB665C" w:rsidP="00FB665C"/>
    <w:p w:rsidR="00FB665C" w:rsidRDefault="00FB665C" w:rsidP="00FB66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528"/>
        <w:gridCol w:w="1843"/>
        <w:gridCol w:w="1843"/>
        <w:gridCol w:w="1842"/>
        <w:gridCol w:w="2003"/>
      </w:tblGrid>
      <w:tr w:rsidR="00FB665C" w:rsidRPr="00D73E97" w:rsidTr="00B86769">
        <w:trPr>
          <w:trHeight w:val="956"/>
        </w:trPr>
        <w:tc>
          <w:tcPr>
            <w:tcW w:w="1533" w:type="dxa"/>
            <w:shd w:val="clear" w:color="auto" w:fill="1F3864"/>
          </w:tcPr>
          <w:p w:rsidR="00FB665C" w:rsidRDefault="00FB665C" w:rsidP="00863C53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  <w:p w:rsidR="00FB665C" w:rsidRPr="008D1A0F" w:rsidRDefault="00FB665C" w:rsidP="00863C53">
            <w:pPr>
              <w:rPr>
                <w:rFonts w:cs="Times New Roman"/>
                <w:color w:val="FFC000"/>
                <w:lang w:eastAsia="en-US"/>
              </w:rPr>
            </w:pPr>
          </w:p>
        </w:tc>
        <w:tc>
          <w:tcPr>
            <w:tcW w:w="1439" w:type="dxa"/>
            <w:shd w:val="clear" w:color="auto" w:fill="1F3864"/>
          </w:tcPr>
          <w:p w:rsidR="00FB665C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  <w:tc>
          <w:tcPr>
            <w:tcW w:w="1843" w:type="dxa"/>
            <w:shd w:val="clear" w:color="auto" w:fill="1F3864"/>
          </w:tcPr>
          <w:p w:rsidR="00FB665C" w:rsidRPr="00D73E97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843" w:type="dxa"/>
            <w:shd w:val="clear" w:color="auto" w:fill="1F3864"/>
          </w:tcPr>
          <w:p w:rsidR="00FB665C" w:rsidRPr="00D73E97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842" w:type="dxa"/>
            <w:shd w:val="clear" w:color="auto" w:fill="1F3864"/>
          </w:tcPr>
          <w:p w:rsidR="00FB665C" w:rsidRPr="00D73E97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  <w:tc>
          <w:tcPr>
            <w:tcW w:w="2003" w:type="dxa"/>
            <w:shd w:val="clear" w:color="auto" w:fill="1F3864"/>
          </w:tcPr>
          <w:p w:rsidR="00FB665C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</w:tr>
      <w:tr w:rsidR="00FB665C" w:rsidRPr="00D73E97" w:rsidTr="00B86769">
        <w:trPr>
          <w:trHeight w:val="956"/>
        </w:trPr>
        <w:tc>
          <w:tcPr>
            <w:tcW w:w="1533" w:type="dxa"/>
            <w:shd w:val="clear" w:color="auto" w:fill="1F3864"/>
          </w:tcPr>
          <w:p w:rsidR="00FB665C" w:rsidRPr="008D1A0F" w:rsidRDefault="00FB665C" w:rsidP="00863C53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439" w:type="dxa"/>
            <w:shd w:val="clear" w:color="auto" w:fill="1F3864"/>
          </w:tcPr>
          <w:p w:rsidR="00FB665C" w:rsidRDefault="00B86769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14/3, </w:t>
            </w:r>
            <w:r w:rsidR="00FB665C">
              <w:rPr>
                <w:rFonts w:cs="Times New Roman"/>
                <w:color w:val="FFCC00"/>
                <w:lang w:eastAsia="en-US"/>
              </w:rPr>
              <w:t>21/3, 28/3</w:t>
            </w:r>
          </w:p>
        </w:tc>
        <w:tc>
          <w:tcPr>
            <w:tcW w:w="1843" w:type="dxa"/>
            <w:shd w:val="clear" w:color="auto" w:fill="1F3864"/>
          </w:tcPr>
          <w:p w:rsidR="00FB665C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18/4, 25/4, 2/5</w:t>
            </w:r>
          </w:p>
        </w:tc>
        <w:tc>
          <w:tcPr>
            <w:tcW w:w="1843" w:type="dxa"/>
            <w:shd w:val="clear" w:color="auto" w:fill="1F3864"/>
          </w:tcPr>
          <w:p w:rsidR="00FB665C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9/5, </w:t>
            </w:r>
            <w:r w:rsidR="00FB665C">
              <w:rPr>
                <w:rFonts w:cs="Times New Roman"/>
                <w:color w:val="FFCC00"/>
                <w:lang w:eastAsia="en-US"/>
              </w:rPr>
              <w:t>16</w:t>
            </w:r>
            <w:r>
              <w:rPr>
                <w:rFonts w:cs="Times New Roman"/>
                <w:color w:val="FFCC00"/>
                <w:lang w:eastAsia="en-US"/>
              </w:rPr>
              <w:t>/5, 23/5</w:t>
            </w:r>
          </w:p>
        </w:tc>
        <w:tc>
          <w:tcPr>
            <w:tcW w:w="1842" w:type="dxa"/>
            <w:shd w:val="clear" w:color="auto" w:fill="1F3864"/>
          </w:tcPr>
          <w:p w:rsidR="00FB665C" w:rsidRPr="00D73E97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6/6, 13/6, 20/6, 27</w:t>
            </w:r>
            <w:r w:rsidR="00FB665C">
              <w:rPr>
                <w:rFonts w:cs="Times New Roman"/>
                <w:color w:val="FFCC00"/>
                <w:lang w:eastAsia="en-US"/>
              </w:rPr>
              <w:t>/6</w:t>
            </w:r>
          </w:p>
        </w:tc>
        <w:tc>
          <w:tcPr>
            <w:tcW w:w="2003" w:type="dxa"/>
            <w:shd w:val="clear" w:color="auto" w:fill="1F3864"/>
          </w:tcPr>
          <w:p w:rsidR="00FB665C" w:rsidRDefault="00863C53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4/7, 11</w:t>
            </w:r>
            <w:r w:rsidR="00FB665C">
              <w:rPr>
                <w:rFonts w:cs="Times New Roman"/>
                <w:color w:val="FFCC00"/>
                <w:lang w:eastAsia="en-US"/>
              </w:rPr>
              <w:t>/7</w:t>
            </w:r>
            <w:r>
              <w:rPr>
                <w:rFonts w:cs="Times New Roman"/>
                <w:color w:val="FFCC00"/>
                <w:lang w:eastAsia="en-US"/>
              </w:rPr>
              <w:t>, 18/7</w:t>
            </w:r>
          </w:p>
        </w:tc>
      </w:tr>
      <w:tr w:rsidR="00FB665C" w:rsidRPr="00D73E97" w:rsidTr="00B86769">
        <w:trPr>
          <w:trHeight w:val="626"/>
        </w:trPr>
        <w:tc>
          <w:tcPr>
            <w:tcW w:w="1533" w:type="dxa"/>
            <w:shd w:val="clear" w:color="auto" w:fill="1F3864"/>
          </w:tcPr>
          <w:p w:rsidR="00FB665C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8AD Boys</w:t>
            </w:r>
          </w:p>
          <w:p w:rsidR="00FB665C" w:rsidRPr="00D73E97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Mon 5</w:t>
            </w:r>
            <w:r w:rsidR="00FB665C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439" w:type="dxa"/>
          </w:tcPr>
          <w:p w:rsidR="00C023B7" w:rsidRPr="00230ED0" w:rsidRDefault="00C023B7" w:rsidP="00C023B7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Gaelic Football (Fields)</w:t>
            </w:r>
          </w:p>
          <w:p w:rsidR="00C023B7" w:rsidRPr="008F1BEF" w:rsidRDefault="00C023B7" w:rsidP="00863C53">
            <w:pPr>
              <w:rPr>
                <w:rFonts w:cs="Times New Roman"/>
                <w:color w:val="FFC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65C" w:rsidRPr="00230ED0" w:rsidRDefault="00FB665C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3" w:type="dxa"/>
            <w:shd w:val="clear" w:color="auto" w:fill="auto"/>
          </w:tcPr>
          <w:p w:rsidR="00FB665C" w:rsidRPr="00230ED0" w:rsidRDefault="00FB665C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2" w:type="dxa"/>
            <w:shd w:val="clear" w:color="auto" w:fill="auto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 xml:space="preserve"> (Fields)</w:t>
            </w:r>
          </w:p>
        </w:tc>
        <w:tc>
          <w:tcPr>
            <w:tcW w:w="2003" w:type="dxa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Athletics/Inter-PE (Fields)</w:t>
            </w:r>
          </w:p>
        </w:tc>
      </w:tr>
      <w:tr w:rsidR="00FB665C" w:rsidRPr="00D73E97" w:rsidTr="00B86769">
        <w:trPr>
          <w:trHeight w:val="313"/>
        </w:trPr>
        <w:tc>
          <w:tcPr>
            <w:tcW w:w="1533" w:type="dxa"/>
            <w:shd w:val="clear" w:color="auto" w:fill="1F3864"/>
          </w:tcPr>
          <w:p w:rsidR="00FB665C" w:rsidRPr="00D73E97" w:rsidRDefault="0064117A" w:rsidP="0064117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2</w:t>
            </w:r>
            <w:r w:rsidR="00FB665C">
              <w:rPr>
                <w:rFonts w:cs="Times New Roman"/>
                <w:color w:val="FFCC00"/>
                <w:lang w:eastAsia="en-US"/>
              </w:rPr>
              <w:t xml:space="preserve"> </w:t>
            </w:r>
            <w:r>
              <w:rPr>
                <w:rFonts w:cs="Times New Roman"/>
                <w:color w:val="FFCC00"/>
                <w:lang w:eastAsia="en-US"/>
              </w:rPr>
              <w:t>AMO</w:t>
            </w:r>
          </w:p>
        </w:tc>
        <w:tc>
          <w:tcPr>
            <w:tcW w:w="1439" w:type="dxa"/>
          </w:tcPr>
          <w:p w:rsidR="00FB665C" w:rsidRDefault="00DE4C82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B86769">
              <w:rPr>
                <w:rFonts w:cs="Times New Roman"/>
                <w:color w:val="1F3864"/>
                <w:lang w:eastAsia="en-US"/>
              </w:rPr>
              <w:t>)</w:t>
            </w:r>
          </w:p>
          <w:p w:rsidR="00B86769" w:rsidRPr="00B86769" w:rsidRDefault="00B86769" w:rsidP="00863C53">
            <w:pPr>
              <w:rPr>
                <w:rFonts w:cs="Times New Roman"/>
                <w:color w:val="1F386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65C" w:rsidRPr="00230ED0" w:rsidRDefault="00C023B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 xml:space="preserve">Cricket (SH 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>or Fields)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B665C" w:rsidRPr="00230ED0" w:rsidRDefault="00C023B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 xml:space="preserve"> or Fields)</w:t>
            </w:r>
          </w:p>
        </w:tc>
        <w:tc>
          <w:tcPr>
            <w:tcW w:w="1842" w:type="dxa"/>
            <w:shd w:val="clear" w:color="auto" w:fill="auto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Tennis (MUGA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  <w:tc>
          <w:tcPr>
            <w:tcW w:w="2003" w:type="dxa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Tennis/Inter-PE (MUGA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</w:tr>
      <w:tr w:rsidR="0064117A" w:rsidRPr="00D73E97" w:rsidTr="00B86769">
        <w:trPr>
          <w:trHeight w:val="313"/>
        </w:trPr>
        <w:tc>
          <w:tcPr>
            <w:tcW w:w="1533" w:type="dxa"/>
            <w:shd w:val="clear" w:color="auto" w:fill="1F3864"/>
          </w:tcPr>
          <w:p w:rsidR="0064117A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3 LFO</w:t>
            </w:r>
          </w:p>
          <w:p w:rsidR="0064117A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</w:p>
          <w:p w:rsidR="0064117A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39" w:type="dxa"/>
          </w:tcPr>
          <w:p w:rsidR="0064117A" w:rsidRPr="008F1BEF" w:rsidRDefault="00B86769" w:rsidP="00863C53">
            <w:pPr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1843" w:type="dxa"/>
            <w:shd w:val="clear" w:color="auto" w:fill="auto"/>
          </w:tcPr>
          <w:p w:rsidR="0064117A" w:rsidRPr="00230ED0" w:rsidRDefault="00C023B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3" w:type="dxa"/>
            <w:shd w:val="clear" w:color="auto" w:fill="auto"/>
          </w:tcPr>
          <w:p w:rsidR="0064117A" w:rsidRPr="00230ED0" w:rsidRDefault="00C023B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2" w:type="dxa"/>
            <w:shd w:val="clear" w:color="auto" w:fill="auto"/>
          </w:tcPr>
          <w:p w:rsidR="0064117A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64117A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Athletics/Inter-PE (Fields)</w:t>
            </w:r>
          </w:p>
        </w:tc>
      </w:tr>
      <w:tr w:rsidR="00FB665C" w:rsidRPr="00D73E97" w:rsidTr="00B86769">
        <w:trPr>
          <w:trHeight w:val="643"/>
        </w:trPr>
        <w:tc>
          <w:tcPr>
            <w:tcW w:w="1533" w:type="dxa"/>
            <w:shd w:val="clear" w:color="auto" w:fill="1F3864"/>
          </w:tcPr>
          <w:p w:rsidR="00FB665C" w:rsidRDefault="00FB665C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8AD Girls</w:t>
            </w:r>
          </w:p>
          <w:p w:rsidR="00FB665C" w:rsidRPr="00D73E97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Mon 5 HGI</w:t>
            </w:r>
          </w:p>
        </w:tc>
        <w:tc>
          <w:tcPr>
            <w:tcW w:w="1439" w:type="dxa"/>
          </w:tcPr>
          <w:p w:rsidR="00FB665C" w:rsidRDefault="00C023B7" w:rsidP="00C023B7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Table Tennis (Dance Studio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  <w:p w:rsidR="00C023B7" w:rsidRPr="00C023B7" w:rsidRDefault="00C023B7" w:rsidP="00C023B7">
            <w:pPr>
              <w:rPr>
                <w:rFonts w:cs="Times New Roman"/>
                <w:color w:val="1F386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65C" w:rsidRPr="00230ED0" w:rsidRDefault="00C023B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 or Fields)</w:t>
            </w:r>
          </w:p>
        </w:tc>
        <w:tc>
          <w:tcPr>
            <w:tcW w:w="1843" w:type="dxa"/>
            <w:shd w:val="clear" w:color="auto" w:fill="auto"/>
          </w:tcPr>
          <w:p w:rsidR="00FB665C" w:rsidRPr="00230ED0" w:rsidRDefault="00C023B7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 or Fields)</w:t>
            </w:r>
          </w:p>
        </w:tc>
        <w:tc>
          <w:tcPr>
            <w:tcW w:w="1842" w:type="dxa"/>
            <w:shd w:val="clear" w:color="auto" w:fill="auto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Tennis (MUGA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  <w:tc>
          <w:tcPr>
            <w:tcW w:w="2003" w:type="dxa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Tennis/Inter-PE (MUGA</w:t>
            </w:r>
            <w:r w:rsidR="00FB665C" w:rsidRPr="00230ED0">
              <w:rPr>
                <w:rFonts w:cs="Times New Roman"/>
                <w:color w:val="FFC000" w:themeColor="accent4"/>
                <w:lang w:eastAsia="en-US"/>
              </w:rPr>
              <w:t>)</w:t>
            </w:r>
          </w:p>
        </w:tc>
      </w:tr>
      <w:tr w:rsidR="00FB665C" w:rsidRPr="00D73E97" w:rsidTr="00B86769">
        <w:trPr>
          <w:trHeight w:val="313"/>
        </w:trPr>
        <w:tc>
          <w:tcPr>
            <w:tcW w:w="1533" w:type="dxa"/>
            <w:shd w:val="clear" w:color="auto" w:fill="1F3864"/>
          </w:tcPr>
          <w:p w:rsidR="00FB665C" w:rsidRPr="00D73E97" w:rsidRDefault="0064117A" w:rsidP="0064117A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2 MJO</w:t>
            </w:r>
          </w:p>
        </w:tc>
        <w:tc>
          <w:tcPr>
            <w:tcW w:w="1439" w:type="dxa"/>
          </w:tcPr>
          <w:p w:rsidR="00FB665C" w:rsidRDefault="00C023B7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  <w:p w:rsidR="00C023B7" w:rsidRPr="008F1BEF" w:rsidRDefault="00C023B7" w:rsidP="00863C53">
            <w:pPr>
              <w:rPr>
                <w:rFonts w:cs="Times New Roman"/>
                <w:color w:val="FFC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665C" w:rsidRPr="00230ED0" w:rsidRDefault="00FB665C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3" w:type="dxa"/>
            <w:shd w:val="clear" w:color="auto" w:fill="auto"/>
          </w:tcPr>
          <w:p w:rsidR="00FB665C" w:rsidRPr="00230ED0" w:rsidRDefault="00FB665C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2" w:type="dxa"/>
            <w:shd w:val="clear" w:color="auto" w:fill="auto"/>
          </w:tcPr>
          <w:p w:rsidR="00FB665C" w:rsidRPr="00230ED0" w:rsidRDefault="00FB665C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FB665C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Athletics/Inter-PE (Fields)</w:t>
            </w:r>
          </w:p>
        </w:tc>
      </w:tr>
      <w:tr w:rsidR="0064117A" w:rsidRPr="00D73E97" w:rsidTr="00B86769">
        <w:trPr>
          <w:trHeight w:val="313"/>
        </w:trPr>
        <w:tc>
          <w:tcPr>
            <w:tcW w:w="1533" w:type="dxa"/>
            <w:shd w:val="clear" w:color="auto" w:fill="1F3864"/>
          </w:tcPr>
          <w:p w:rsidR="0064117A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 3 MJO</w:t>
            </w:r>
          </w:p>
          <w:p w:rsidR="0064117A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</w:p>
          <w:p w:rsidR="0064117A" w:rsidRDefault="0064117A" w:rsidP="00863C53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39" w:type="dxa"/>
          </w:tcPr>
          <w:p w:rsidR="0064117A" w:rsidRPr="00DE4C82" w:rsidRDefault="00DE4C82" w:rsidP="00863C53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C023B7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4117A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3" w:type="dxa"/>
            <w:shd w:val="clear" w:color="auto" w:fill="auto"/>
          </w:tcPr>
          <w:p w:rsidR="0064117A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2" w:type="dxa"/>
            <w:shd w:val="clear" w:color="auto" w:fill="auto"/>
          </w:tcPr>
          <w:p w:rsidR="0064117A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64117A" w:rsidRPr="00230ED0" w:rsidRDefault="0031670B" w:rsidP="00863C53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Athletics/Inter-PE (Fields)</w:t>
            </w:r>
          </w:p>
        </w:tc>
      </w:tr>
    </w:tbl>
    <w:p w:rsidR="0064117A" w:rsidRDefault="0064117A" w:rsidP="00FB665C"/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Assessment Objectives</w:t>
      </w:r>
    </w:p>
    <w:p w:rsidR="0064117A" w:rsidRPr="0064117A" w:rsidRDefault="0064117A" w:rsidP="0064117A">
      <w:pPr>
        <w:rPr>
          <w:rFonts w:cs="Times New Roman"/>
          <w:szCs w:val="22"/>
        </w:rPr>
      </w:pPr>
    </w:p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AO1 - Use of a range of tactics and strategies to overcome opponents in direct competition through team and individual games</w:t>
      </w:r>
    </w:p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AO2 - Analyse their performances compared to previous ones and demonstrate improvement to achieve their personal best</w:t>
      </w:r>
    </w:p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AO3 - Performance of dances using advanced dance techniques within a range of dance styles and forms</w:t>
      </w:r>
    </w:p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AO4 - Take part in outdoor and adventurous activities which present intellectual and physical challenges and be encouraged to work in a team, building on trust and developing skills to solve problems, either individually or as a group.</w:t>
      </w:r>
    </w:p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AO5 - Development of technique and improvement of performance in other competitive sports</w:t>
      </w:r>
    </w:p>
    <w:p w:rsidR="0064117A" w:rsidRPr="0064117A" w:rsidRDefault="0064117A" w:rsidP="0064117A">
      <w:pPr>
        <w:rPr>
          <w:rFonts w:cs="Times New Roman"/>
          <w:szCs w:val="22"/>
        </w:rPr>
      </w:pPr>
      <w:r w:rsidRPr="0064117A">
        <w:rPr>
          <w:rFonts w:cs="Times New Roman"/>
          <w:szCs w:val="22"/>
        </w:rPr>
        <w:t>AO6 - Use of a basic range of leadership skills and styles in small and large groups of learners.</w:t>
      </w:r>
    </w:p>
    <w:p w:rsidR="0064117A" w:rsidRDefault="0064117A" w:rsidP="0064117A"/>
    <w:p w:rsidR="0064117A" w:rsidRDefault="0064117A" w:rsidP="0064117A">
      <w:pPr>
        <w:rPr>
          <w:highlight w:val="yellow"/>
        </w:rPr>
      </w:pPr>
    </w:p>
    <w:p w:rsidR="0064117A" w:rsidRPr="0064117A" w:rsidRDefault="0064117A" w:rsidP="0064117A">
      <w:r w:rsidRPr="0064117A">
        <w:t>Information</w:t>
      </w:r>
    </w:p>
    <w:p w:rsidR="0064117A" w:rsidRDefault="0064117A" w:rsidP="0064117A">
      <w:pPr>
        <w:rPr>
          <w:highlight w:val="yellow"/>
        </w:rPr>
      </w:pPr>
    </w:p>
    <w:p w:rsidR="0064117A" w:rsidRDefault="001433C2" w:rsidP="0064117A">
      <w:r>
        <w:rPr>
          <w:highlight w:val="yellow"/>
        </w:rPr>
        <w:t>EYFS PE – Monday 2pm-3:15pm</w:t>
      </w:r>
      <w:r w:rsidR="0064117A" w:rsidRPr="005732B6">
        <w:rPr>
          <w:highlight w:val="yellow"/>
        </w:rPr>
        <w:t xml:space="preserve"> – AMO</w:t>
      </w:r>
      <w:r w:rsidR="005732B6" w:rsidRPr="005732B6">
        <w:rPr>
          <w:highlight w:val="yellow"/>
        </w:rPr>
        <w:t xml:space="preserve"> (Sports Hall)</w:t>
      </w:r>
    </w:p>
    <w:p w:rsidR="0064117A" w:rsidRDefault="0064117A" w:rsidP="0064117A"/>
    <w:p w:rsidR="00B0729B" w:rsidRDefault="00B0729B" w:rsidP="0064117A"/>
    <w:p w:rsidR="00B0729B" w:rsidRDefault="00B0729B" w:rsidP="00B0729B">
      <w:pPr>
        <w:rPr>
          <w:rFonts w:cs="Times New Roman"/>
          <w:kern w:val="2"/>
        </w:rPr>
      </w:pPr>
      <w:r w:rsidRPr="00C60AC9">
        <w:rPr>
          <w:rFonts w:cs="Times New Roman"/>
        </w:rPr>
        <w:t>Key</w:t>
      </w:r>
    </w:p>
    <w:p w:rsidR="00B0729B" w:rsidRPr="00C60AC9" w:rsidRDefault="00B0729B" w:rsidP="00B0729B">
      <w:pPr>
        <w:rPr>
          <w:rFonts w:cs="Times New Roman"/>
          <w:kern w:val="2"/>
        </w:rPr>
      </w:pPr>
    </w:p>
    <w:p w:rsidR="00B0729B" w:rsidRPr="00C60AC9" w:rsidRDefault="00B0729B" w:rsidP="00B0729B">
      <w:pPr>
        <w:rPr>
          <w:rFonts w:cs="Times New Roman"/>
          <w:color w:val="003366"/>
        </w:rPr>
      </w:pPr>
      <w:r w:rsidRPr="00C60AC9">
        <w:rPr>
          <w:rFonts w:cs="Times New Roman"/>
          <w:color w:val="003366"/>
        </w:rPr>
        <w:t>School Changing Rooms</w:t>
      </w:r>
    </w:p>
    <w:p w:rsidR="00B0729B" w:rsidRPr="00C60AC9" w:rsidRDefault="00B0729B" w:rsidP="00B0729B">
      <w:pPr>
        <w:rPr>
          <w:rFonts w:cs="Times New Roman"/>
          <w:color w:val="FFCC00"/>
        </w:rPr>
      </w:pPr>
      <w:r w:rsidRPr="00C60AC9">
        <w:rPr>
          <w:rFonts w:cs="Times New Roman"/>
          <w:color w:val="FFCC00"/>
        </w:rPr>
        <w:t>Pavilion Changing Rooms</w:t>
      </w:r>
    </w:p>
    <w:p w:rsidR="00B0729B" w:rsidRPr="0064117A" w:rsidRDefault="00B0729B" w:rsidP="0064117A"/>
    <w:sectPr w:rsidR="00B0729B" w:rsidRPr="0064117A" w:rsidSect="00CD4E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3" w:rsidRDefault="00863C53" w:rsidP="00CD4E75">
      <w:r>
        <w:separator/>
      </w:r>
    </w:p>
  </w:endnote>
  <w:endnote w:type="continuationSeparator" w:id="0">
    <w:p w:rsidR="00863C53" w:rsidRDefault="00863C53" w:rsidP="00CD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3" w:rsidRDefault="00863C53" w:rsidP="00CD4E75">
      <w:r>
        <w:separator/>
      </w:r>
    </w:p>
  </w:footnote>
  <w:footnote w:type="continuationSeparator" w:id="0">
    <w:p w:rsidR="00863C53" w:rsidRDefault="00863C53" w:rsidP="00CD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53" w:rsidRDefault="00863C53">
    <w:pPr>
      <w:pStyle w:val="Header"/>
    </w:pPr>
    <w:r w:rsidRPr="002705B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42F50D" wp14:editId="72BFC6BE">
          <wp:simplePos x="0" y="0"/>
          <wp:positionH relativeFrom="column">
            <wp:posOffset>7715250</wp:posOffset>
          </wp:positionH>
          <wp:positionV relativeFrom="paragraph">
            <wp:posOffset>-305435</wp:posOffset>
          </wp:positionV>
          <wp:extent cx="1866900" cy="885825"/>
          <wp:effectExtent l="0" t="0" r="0" b="9525"/>
          <wp:wrapNone/>
          <wp:docPr id="2" name="Picture 2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5"/>
    <w:rsid w:val="001433C2"/>
    <w:rsid w:val="0014418B"/>
    <w:rsid w:val="00230ED0"/>
    <w:rsid w:val="0031670B"/>
    <w:rsid w:val="005732B6"/>
    <w:rsid w:val="0064117A"/>
    <w:rsid w:val="006723DC"/>
    <w:rsid w:val="006F5864"/>
    <w:rsid w:val="00863C53"/>
    <w:rsid w:val="009239F7"/>
    <w:rsid w:val="00AE0C37"/>
    <w:rsid w:val="00B0729B"/>
    <w:rsid w:val="00B86769"/>
    <w:rsid w:val="00BA7A66"/>
    <w:rsid w:val="00C023B7"/>
    <w:rsid w:val="00CD4E75"/>
    <w:rsid w:val="00DE4C82"/>
    <w:rsid w:val="00F30349"/>
    <w:rsid w:val="00F3198D"/>
    <w:rsid w:val="00F46E70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56C6D-62C0-4C61-A7CE-3F5A024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75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D4E75"/>
  </w:style>
  <w:style w:type="paragraph" w:styleId="Footer">
    <w:name w:val="footer"/>
    <w:basedOn w:val="Normal"/>
    <w:link w:val="FooterChar"/>
    <w:uiPriority w:val="99"/>
    <w:unhideWhenUsed/>
    <w:rsid w:val="00CD4E75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D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Foster</dc:creator>
  <cp:keywords/>
  <dc:description/>
  <cp:lastModifiedBy>Lewis Foster</cp:lastModifiedBy>
  <cp:revision>12</cp:revision>
  <dcterms:created xsi:type="dcterms:W3CDTF">2021-06-22T11:47:00Z</dcterms:created>
  <dcterms:modified xsi:type="dcterms:W3CDTF">2021-06-27T18:44:00Z</dcterms:modified>
</cp:coreProperties>
</file>